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53D3" w14:textId="48C64E26" w:rsidR="009D5041" w:rsidRPr="000F529C" w:rsidRDefault="009D5041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Wilt u hieronder aangeven op welk document uw reactie van toepassing is</w:t>
      </w:r>
      <w:r w:rsidRPr="000F529C">
        <w:rPr>
          <w:rFonts w:cs="Arial"/>
          <w:b/>
          <w:bCs/>
          <w:color w:val="0070C0"/>
          <w:sz w:val="28"/>
          <w:szCs w:val="28"/>
        </w:rPr>
        <w:t>:</w:t>
      </w:r>
    </w:p>
    <w:p w14:paraId="034E1707" w14:textId="7E99EDD7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Pr="000F529C">
        <w:rPr>
          <w:rFonts w:cs="Arial"/>
          <w:color w:val="0070C0"/>
          <w:sz w:val="24"/>
          <w:szCs w:val="24"/>
        </w:rPr>
        <w:t xml:space="preserve">Kennisgeving </w:t>
      </w:r>
      <w:r w:rsidR="00285520">
        <w:rPr>
          <w:rFonts w:cs="Arial"/>
          <w:color w:val="0070C0"/>
          <w:sz w:val="24"/>
          <w:szCs w:val="24"/>
        </w:rPr>
        <w:t xml:space="preserve">start </w:t>
      </w:r>
      <w:proofErr w:type="spellStart"/>
      <w:r w:rsidR="00285520">
        <w:rPr>
          <w:rFonts w:cs="Arial"/>
          <w:color w:val="0070C0"/>
          <w:sz w:val="24"/>
          <w:szCs w:val="24"/>
        </w:rPr>
        <w:t>m.e.r</w:t>
      </w:r>
      <w:proofErr w:type="spellEnd"/>
      <w:r w:rsidR="00285520">
        <w:rPr>
          <w:rFonts w:cs="Arial"/>
          <w:color w:val="0070C0"/>
          <w:sz w:val="24"/>
          <w:szCs w:val="24"/>
        </w:rPr>
        <w:t xml:space="preserve">.-procedure </w:t>
      </w:r>
      <w:r w:rsidRPr="000F529C">
        <w:rPr>
          <w:rFonts w:cs="Arial"/>
          <w:color w:val="0070C0"/>
          <w:sz w:val="24"/>
          <w:szCs w:val="24"/>
        </w:rPr>
        <w:t>Oostpolder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 w:val="22"/>
        </w:rPr>
        <w:t>[</w:t>
      </w:r>
      <w:r w:rsidR="00285520">
        <w:rPr>
          <w:rFonts w:cs="Arial"/>
          <w:i/>
          <w:iCs/>
          <w:color w:val="0070C0"/>
          <w:sz w:val="22"/>
        </w:rPr>
        <w:t>zienswijze</w:t>
      </w:r>
      <w:r w:rsidR="000F529C" w:rsidRPr="000F529C">
        <w:rPr>
          <w:rFonts w:cs="Arial"/>
          <w:i/>
          <w:iCs/>
          <w:color w:val="0070C0"/>
          <w:sz w:val="22"/>
        </w:rPr>
        <w:t>]</w:t>
      </w:r>
    </w:p>
    <w:p w14:paraId="291DE248" w14:textId="251DF9B4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Pr="000F529C">
        <w:rPr>
          <w:rFonts w:cs="Arial"/>
          <w:color w:val="0070C0"/>
          <w:sz w:val="24"/>
          <w:szCs w:val="24"/>
        </w:rPr>
        <w:t>Notitie Reikwijdte en Detailniveau (NRD)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Cs w:val="20"/>
        </w:rPr>
        <w:t>[</w:t>
      </w:r>
      <w:r w:rsidR="0036537D">
        <w:rPr>
          <w:rFonts w:cs="Arial"/>
          <w:i/>
          <w:iCs/>
          <w:color w:val="0070C0"/>
          <w:szCs w:val="20"/>
        </w:rPr>
        <w:t>zienswijze</w:t>
      </w:r>
      <w:r w:rsidR="000F529C" w:rsidRPr="000F529C">
        <w:rPr>
          <w:rFonts w:cs="Arial"/>
          <w:i/>
          <w:iCs/>
          <w:color w:val="0070C0"/>
          <w:szCs w:val="20"/>
        </w:rPr>
        <w:t>]</w:t>
      </w:r>
    </w:p>
    <w:p w14:paraId="6982A5DF" w14:textId="77777777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</w:p>
    <w:p w14:paraId="5AB69278" w14:textId="77777777" w:rsidR="009D5041" w:rsidRDefault="009D5041" w:rsidP="000F529C">
      <w:pPr>
        <w:pBdr>
          <w:bottom w:val="single" w:sz="6" w:space="1" w:color="auto"/>
        </w:pBdr>
        <w:ind w:left="-284" w:right="-567"/>
        <w:jc w:val="both"/>
        <w:rPr>
          <w:rFonts w:cs="Arial"/>
          <w:sz w:val="24"/>
          <w:szCs w:val="24"/>
        </w:rPr>
      </w:pPr>
    </w:p>
    <w:p w14:paraId="6E9C2237" w14:textId="76D97E08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32"/>
          <w:szCs w:val="32"/>
          <w:u w:val="single"/>
        </w:rPr>
      </w:pPr>
    </w:p>
    <w:p w14:paraId="10C4E209" w14:textId="1D7372BF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Reactie/zienswijze</w:t>
      </w:r>
    </w:p>
    <w:p w14:paraId="1370BB67" w14:textId="66D22260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F529C" w14:paraId="706122D5" w14:textId="77777777" w:rsidTr="000F529C">
        <w:trPr>
          <w:trHeight w:val="6438"/>
        </w:trPr>
        <w:tc>
          <w:tcPr>
            <w:tcW w:w="10207" w:type="dxa"/>
          </w:tcPr>
          <w:p w14:paraId="13D591F9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8443E9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DD1BE80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79F824B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1B9BE73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CBEF1F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93CCBA7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BFFAF7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40877A9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C105342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82CF9BA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5C25A85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2BA5E1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B555AA9" w14:textId="0FC65198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635006C" w14:textId="7A5DFEA8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2FF618E" w14:textId="3C23D1D6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535DBCE" w14:textId="3E3E383D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4006428" w14:textId="4E0F573B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D924049" w14:textId="2EB8FFCC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A39EF55" w14:textId="77777777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55694A9" w14:textId="2591ECD1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A36C419" w14:textId="77777777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79669AE" w14:textId="41136534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67DB36A" w14:textId="77777777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59BB36F5" w14:textId="79423119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>
        <w:rPr>
          <w:rFonts w:cs="Arial"/>
          <w:b/>
          <w:bCs/>
          <w:color w:val="0070C0"/>
          <w:sz w:val="28"/>
          <w:szCs w:val="28"/>
          <w:u w:val="single"/>
        </w:rPr>
        <w:t>Vervolg r</w:t>
      </w: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eactie/zienswijze</w:t>
      </w:r>
    </w:p>
    <w:p w14:paraId="065EA29D" w14:textId="4312D978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E68A8" w14:paraId="43A83643" w14:textId="77777777" w:rsidTr="00EE68A8">
        <w:tc>
          <w:tcPr>
            <w:tcW w:w="10207" w:type="dxa"/>
          </w:tcPr>
          <w:p w14:paraId="0CD0E430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87C277C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5BD9901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09B5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DD1910" w14:textId="47C3E2F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E706DB" w14:textId="79FED353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FFE1A34" w14:textId="12400AE5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573D23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6070CBB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7D1B3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49440A4" w14:textId="6B9F4886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FA7CFF" w14:textId="4A9A2E29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7E9A779" w14:textId="79CA98DB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C5709D5" w14:textId="77777777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4A30FDA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F178076" w14:textId="6AA4DCEA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4067D86" w14:textId="77777777" w:rsidR="00EE68A8" w:rsidRDefault="00EE68A8" w:rsidP="00EE68A8">
      <w:pPr>
        <w:ind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380A64A2" w14:textId="53B15148" w:rsidR="00EE68A8" w:rsidRPr="009C4F6F" w:rsidRDefault="00EE68A8" w:rsidP="00EE68A8">
      <w:pPr>
        <w:ind w:right="-567"/>
        <w:jc w:val="both"/>
        <w:rPr>
          <w:rFonts w:cs="Arial"/>
          <w:sz w:val="28"/>
          <w:szCs w:val="28"/>
        </w:rPr>
      </w:pPr>
    </w:p>
    <w:p w14:paraId="54882B12" w14:textId="2265CD21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Naam: 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7D447F1" w14:textId="45D89E33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</w:p>
    <w:p w14:paraId="2239E677" w14:textId="40FD1B30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E-mailadres: </w:t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452DBAD8" w14:textId="77777777" w:rsidR="00EE68A8" w:rsidRPr="0036537D" w:rsidRDefault="00EE68A8" w:rsidP="000F529C">
      <w:pPr>
        <w:ind w:left="-426" w:right="-567"/>
        <w:jc w:val="both"/>
        <w:rPr>
          <w:rFonts w:cs="Arial"/>
          <w:b/>
          <w:bCs/>
          <w:sz w:val="24"/>
          <w:szCs w:val="24"/>
          <w:u w:val="single"/>
        </w:rPr>
      </w:pPr>
    </w:p>
    <w:p w14:paraId="617146A2" w14:textId="4908D242" w:rsidR="000F529C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Telefoonnr.: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__</w:t>
      </w:r>
    </w:p>
    <w:p w14:paraId="50BA0187" w14:textId="77777777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6C043A6C" w14:textId="77777777" w:rsidR="009C4F6F" w:rsidRPr="0036537D" w:rsidRDefault="009C4F6F" w:rsidP="000F529C">
      <w:pPr>
        <w:ind w:right="-567"/>
        <w:jc w:val="both"/>
        <w:rPr>
          <w:rFonts w:cs="Arial"/>
          <w:sz w:val="24"/>
          <w:szCs w:val="24"/>
        </w:rPr>
      </w:pPr>
    </w:p>
    <w:p w14:paraId="2404CB2B" w14:textId="74F166DE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Datum: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4190BB9" w14:textId="1FE3834A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76306181" w14:textId="16001F2A" w:rsidR="00EE68A8" w:rsidRDefault="0036537D" w:rsidP="000F529C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Handtekening</w:t>
      </w:r>
      <w:r w:rsidR="00EE68A8" w:rsidRPr="0036537D">
        <w:rPr>
          <w:rFonts w:cs="Arial"/>
          <w:sz w:val="24"/>
          <w:szCs w:val="24"/>
        </w:rPr>
        <w:t>:</w:t>
      </w:r>
      <w:r w:rsidR="00EE68A8" w:rsidRPr="0036537D">
        <w:rPr>
          <w:rFonts w:cs="Arial"/>
          <w:sz w:val="24"/>
          <w:szCs w:val="24"/>
        </w:rPr>
        <w:tab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="00EE68A8" w:rsidRPr="0036537D">
        <w:rPr>
          <w:rFonts w:cs="Arial"/>
          <w:sz w:val="24"/>
          <w:szCs w:val="24"/>
        </w:rPr>
        <w:t>__</w:t>
      </w:r>
    </w:p>
    <w:p w14:paraId="1DB84170" w14:textId="40B31B7C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32324DEC" w14:textId="4EE42376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529332FC" w14:textId="7417E235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267CCFF2" w14:textId="7912EE2A" w:rsidR="0036537D" w:rsidRDefault="0036537D" w:rsidP="000F529C">
      <w:pPr>
        <w:ind w:right="-567"/>
        <w:jc w:val="both"/>
        <w:rPr>
          <w:rFonts w:cs="Arial"/>
          <w:szCs w:val="20"/>
        </w:rPr>
      </w:pPr>
      <w:r w:rsidRPr="00886F17">
        <w:rPr>
          <w:rFonts w:cs="Arial"/>
          <w:b/>
          <w:bCs/>
          <w:szCs w:val="20"/>
        </w:rPr>
        <w:t>U kunt dit formulier opsturen per mail of per post</w:t>
      </w:r>
      <w:r w:rsidRPr="0036537D">
        <w:rPr>
          <w:rFonts w:cs="Arial"/>
          <w:szCs w:val="20"/>
        </w:rPr>
        <w:t>:</w:t>
      </w:r>
    </w:p>
    <w:p w14:paraId="5E650FAF" w14:textId="77777777" w:rsidR="0036537D" w:rsidRDefault="0036537D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Provincie Groningen</w:t>
      </w:r>
    </w:p>
    <w:p w14:paraId="6CF38265" w14:textId="6B200DF2" w:rsidR="0036537D" w:rsidRDefault="00886F17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t.a.v. </w:t>
      </w:r>
      <w:r w:rsidR="0036537D">
        <w:rPr>
          <w:rFonts w:cs="Arial"/>
          <w:szCs w:val="20"/>
        </w:rPr>
        <w:t>Projectorganisatie Oostpolder</w:t>
      </w:r>
      <w:r>
        <w:rPr>
          <w:rFonts w:cs="Arial"/>
          <w:szCs w:val="20"/>
        </w:rPr>
        <w:t xml:space="preserve"> - </w:t>
      </w:r>
      <w:r w:rsidR="0036537D">
        <w:rPr>
          <w:rFonts w:cs="Arial"/>
          <w:szCs w:val="20"/>
        </w:rPr>
        <w:t>P. Wetterauw</w:t>
      </w:r>
    </w:p>
    <w:p w14:paraId="341B5D71" w14:textId="7F8FC1C5" w:rsidR="0036537D" w:rsidRPr="00285520" w:rsidRDefault="0036537D" w:rsidP="000F529C">
      <w:pPr>
        <w:ind w:right="-567"/>
        <w:jc w:val="both"/>
        <w:rPr>
          <w:rFonts w:cs="Arial"/>
          <w:szCs w:val="20"/>
          <w:lang w:val="en-US"/>
        </w:rPr>
      </w:pPr>
      <w:r w:rsidRPr="00285520">
        <w:rPr>
          <w:rFonts w:cs="Arial"/>
          <w:szCs w:val="20"/>
          <w:lang w:val="en-US"/>
        </w:rPr>
        <w:t>Postbus 610</w:t>
      </w:r>
    </w:p>
    <w:p w14:paraId="4909B25B" w14:textId="34AFF738" w:rsidR="0036537D" w:rsidRPr="00285520" w:rsidRDefault="0036537D" w:rsidP="000F529C">
      <w:pPr>
        <w:ind w:right="-567"/>
        <w:jc w:val="both"/>
        <w:rPr>
          <w:rFonts w:cs="Arial"/>
          <w:szCs w:val="20"/>
          <w:lang w:val="en-US"/>
        </w:rPr>
      </w:pPr>
      <w:r w:rsidRPr="00285520">
        <w:rPr>
          <w:rFonts w:cs="Arial"/>
          <w:szCs w:val="20"/>
          <w:lang w:val="en-US"/>
        </w:rPr>
        <w:t>9700 AP  Groningen</w:t>
      </w:r>
    </w:p>
    <w:p w14:paraId="5DABEFBE" w14:textId="2819220B" w:rsidR="0036537D" w:rsidRPr="00285520" w:rsidRDefault="0036537D" w:rsidP="000F529C">
      <w:pPr>
        <w:ind w:right="-567"/>
        <w:jc w:val="both"/>
        <w:rPr>
          <w:rFonts w:cs="Arial"/>
          <w:szCs w:val="20"/>
          <w:lang w:val="en-US"/>
        </w:rPr>
      </w:pPr>
    </w:p>
    <w:p w14:paraId="67AAD6A6" w14:textId="4C71914C" w:rsidR="0036537D" w:rsidRPr="00285520" w:rsidRDefault="00285520" w:rsidP="000F529C">
      <w:pPr>
        <w:ind w:right="-567"/>
        <w:jc w:val="both"/>
        <w:rPr>
          <w:rFonts w:cs="Arial"/>
          <w:szCs w:val="20"/>
          <w:lang w:val="en-US"/>
        </w:rPr>
      </w:pPr>
      <w:hyperlink r:id="rId7" w:history="1">
        <w:r w:rsidR="0036537D" w:rsidRPr="00285520">
          <w:rPr>
            <w:rStyle w:val="Hyperlink"/>
            <w:rFonts w:cs="Arial"/>
            <w:szCs w:val="20"/>
            <w:lang w:val="en-US"/>
          </w:rPr>
          <w:t>oostpolder@provinciegroningen.nl</w:t>
        </w:r>
      </w:hyperlink>
    </w:p>
    <w:sectPr w:rsidR="0036537D" w:rsidRPr="00285520" w:rsidSect="0036537D">
      <w:headerReference w:type="default" r:id="rId8"/>
      <w:footerReference w:type="default" r:id="rId9"/>
      <w:pgSz w:w="11906" w:h="16838"/>
      <w:pgMar w:top="568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BD6" w14:textId="77777777" w:rsidR="009D7A48" w:rsidRDefault="009D7A48" w:rsidP="007F01A4">
      <w:r>
        <w:separator/>
      </w:r>
    </w:p>
  </w:endnote>
  <w:endnote w:type="continuationSeparator" w:id="0">
    <w:p w14:paraId="1D287583" w14:textId="77777777" w:rsidR="009D7A48" w:rsidRDefault="009D7A48" w:rsidP="007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22F4" w14:textId="1893A2AE" w:rsidR="000F529C" w:rsidRDefault="000F529C">
    <w:pPr>
      <w:pStyle w:val="Voettekst"/>
    </w:pPr>
    <w:r>
      <w:rPr>
        <w:noProof/>
      </w:rPr>
      <w:drawing>
        <wp:inline distT="0" distB="0" distL="0" distR="0" wp14:anchorId="72D4A52E" wp14:editId="44D19C4E">
          <wp:extent cx="5941060" cy="318135"/>
          <wp:effectExtent l="0" t="0" r="2540" b="571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2BB81" w14:textId="77777777" w:rsidR="008A52F5" w:rsidRDefault="008A5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B7AC" w14:textId="77777777" w:rsidR="009D7A48" w:rsidRDefault="009D7A48" w:rsidP="007F01A4">
      <w:r>
        <w:separator/>
      </w:r>
    </w:p>
  </w:footnote>
  <w:footnote w:type="continuationSeparator" w:id="0">
    <w:p w14:paraId="118EDDE8" w14:textId="77777777" w:rsidR="009D7A48" w:rsidRDefault="009D7A48" w:rsidP="007F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316" w14:textId="77777777" w:rsidR="009D5041" w:rsidRDefault="009D5041" w:rsidP="009D5041">
    <w:pPr>
      <w:ind w:left="284" w:hanging="284"/>
      <w:jc w:val="both"/>
      <w:rPr>
        <w:rFonts w:cs="Arial"/>
        <w:sz w:val="24"/>
        <w:szCs w:val="24"/>
      </w:rPr>
    </w:pPr>
  </w:p>
  <w:tbl>
    <w:tblPr>
      <w:tblStyle w:val="Tabelraster"/>
      <w:tblW w:w="10065" w:type="dxa"/>
      <w:tblInd w:w="-289" w:type="dxa"/>
      <w:tblLook w:val="04A0" w:firstRow="1" w:lastRow="0" w:firstColumn="1" w:lastColumn="0" w:noHBand="0" w:noVBand="1"/>
    </w:tblPr>
    <w:tblGrid>
      <w:gridCol w:w="10065"/>
    </w:tblGrid>
    <w:tr w:rsidR="009D5041" w14:paraId="31913887" w14:textId="77777777" w:rsidTr="000F529C">
      <w:tc>
        <w:tcPr>
          <w:tcW w:w="10065" w:type="dxa"/>
        </w:tcPr>
        <w:p w14:paraId="6C39CFFA" w14:textId="77777777" w:rsid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  <w:p w14:paraId="00EC93A0" w14:textId="77777777" w:rsidR="009D5041" w:rsidRPr="00EE68A8" w:rsidRDefault="009D5041" w:rsidP="009D5041">
          <w:pPr>
            <w:jc w:val="center"/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</w:pPr>
          <w:r w:rsidRPr="00EE68A8"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 xml:space="preserve">Reactie of zienswijze </w:t>
          </w:r>
        </w:p>
        <w:p w14:paraId="7568CC46" w14:textId="3502B165" w:rsidR="009D5041" w:rsidRPr="000F529C" w:rsidRDefault="00285520" w:rsidP="0036537D">
          <w:pPr>
            <w:jc w:val="center"/>
            <w:rPr>
              <w:rFonts w:cs="Arial"/>
              <w:b/>
              <w:bCs/>
              <w:color w:val="0070C0"/>
              <w:sz w:val="32"/>
              <w:szCs w:val="32"/>
              <w:lang w:val="nl-NL"/>
            </w:rPr>
          </w:pPr>
          <w:r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 xml:space="preserve">Kennisgeving start </w:t>
          </w:r>
          <w:proofErr w:type="spellStart"/>
          <w:r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>m.e.r</w:t>
          </w:r>
          <w:proofErr w:type="spellEnd"/>
          <w:r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>.-procedure en NRD</w:t>
          </w:r>
          <w:r w:rsidR="009D5041" w:rsidRPr="00EE68A8"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 xml:space="preserve"> Oostpolder</w:t>
          </w:r>
        </w:p>
        <w:p w14:paraId="50719C97" w14:textId="77777777" w:rsidR="009D5041" w:rsidRP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</w:tc>
    </w:tr>
  </w:tbl>
  <w:p w14:paraId="4658A391" w14:textId="05780942" w:rsidR="009D5041" w:rsidRDefault="009D5041">
    <w:pPr>
      <w:pStyle w:val="Koptekst"/>
    </w:pPr>
  </w:p>
  <w:p w14:paraId="3124EA27" w14:textId="77777777" w:rsidR="007F01A4" w:rsidRDefault="007F01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AB2"/>
    <w:multiLevelType w:val="hybridMultilevel"/>
    <w:tmpl w:val="C700C724"/>
    <w:lvl w:ilvl="0" w:tplc="7AE06B32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637FC"/>
    <w:multiLevelType w:val="hybridMultilevel"/>
    <w:tmpl w:val="8378F8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806"/>
    <w:multiLevelType w:val="hybridMultilevel"/>
    <w:tmpl w:val="37564F58"/>
    <w:lvl w:ilvl="0" w:tplc="28B63B02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04AA22A1"/>
    <w:multiLevelType w:val="hybridMultilevel"/>
    <w:tmpl w:val="821AB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538"/>
    <w:multiLevelType w:val="hybridMultilevel"/>
    <w:tmpl w:val="F368883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857A65"/>
    <w:multiLevelType w:val="hybridMultilevel"/>
    <w:tmpl w:val="2E944342"/>
    <w:lvl w:ilvl="0" w:tplc="2A7C2BD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B45E57"/>
    <w:multiLevelType w:val="hybridMultilevel"/>
    <w:tmpl w:val="FA3ED5D6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7B39"/>
    <w:multiLevelType w:val="hybridMultilevel"/>
    <w:tmpl w:val="AA1EBCBE"/>
    <w:lvl w:ilvl="0" w:tplc="388253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5BB2"/>
    <w:multiLevelType w:val="hybridMultilevel"/>
    <w:tmpl w:val="AB460B0C"/>
    <w:lvl w:ilvl="0" w:tplc="28CC6D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9C6"/>
    <w:multiLevelType w:val="hybridMultilevel"/>
    <w:tmpl w:val="82104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5D5"/>
    <w:multiLevelType w:val="hybridMultilevel"/>
    <w:tmpl w:val="368026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DAA"/>
    <w:multiLevelType w:val="hybridMultilevel"/>
    <w:tmpl w:val="5EDC8BA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28BF"/>
    <w:multiLevelType w:val="hybridMultilevel"/>
    <w:tmpl w:val="B4AA5172"/>
    <w:lvl w:ilvl="0" w:tplc="66CAEA3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2A5"/>
    <w:multiLevelType w:val="hybridMultilevel"/>
    <w:tmpl w:val="09AA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C98ED2A4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62D6"/>
    <w:multiLevelType w:val="hybridMultilevel"/>
    <w:tmpl w:val="D2CEA3E0"/>
    <w:lvl w:ilvl="0" w:tplc="F88467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5188D"/>
    <w:multiLevelType w:val="hybridMultilevel"/>
    <w:tmpl w:val="A21467F2"/>
    <w:lvl w:ilvl="0" w:tplc="CD4A4DA8">
      <w:start w:val="1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A2D3B7A"/>
    <w:multiLevelType w:val="hybridMultilevel"/>
    <w:tmpl w:val="28DCCC00"/>
    <w:lvl w:ilvl="0" w:tplc="E66EA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264"/>
    <w:multiLevelType w:val="hybridMultilevel"/>
    <w:tmpl w:val="72F0F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0FB3"/>
    <w:multiLevelType w:val="hybridMultilevel"/>
    <w:tmpl w:val="C18E0442"/>
    <w:lvl w:ilvl="0" w:tplc="A74A6E9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66E23"/>
    <w:multiLevelType w:val="hybridMultilevel"/>
    <w:tmpl w:val="1702FF7E"/>
    <w:lvl w:ilvl="0" w:tplc="0413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8F7903"/>
    <w:multiLevelType w:val="hybridMultilevel"/>
    <w:tmpl w:val="3F3C2D96"/>
    <w:lvl w:ilvl="0" w:tplc="F4C242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269CD"/>
    <w:multiLevelType w:val="hybridMultilevel"/>
    <w:tmpl w:val="8BF0EB2A"/>
    <w:lvl w:ilvl="0" w:tplc="4D22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497B"/>
    <w:multiLevelType w:val="hybridMultilevel"/>
    <w:tmpl w:val="491E6366"/>
    <w:lvl w:ilvl="0" w:tplc="3C3050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D5C3C"/>
    <w:multiLevelType w:val="hybridMultilevel"/>
    <w:tmpl w:val="1B4EF97A"/>
    <w:lvl w:ilvl="0" w:tplc="D7E6306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C3C0F"/>
    <w:multiLevelType w:val="hybridMultilevel"/>
    <w:tmpl w:val="D9042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309D0"/>
    <w:multiLevelType w:val="hybridMultilevel"/>
    <w:tmpl w:val="1FB27010"/>
    <w:lvl w:ilvl="0" w:tplc="EF9CCB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408CA"/>
    <w:multiLevelType w:val="hybridMultilevel"/>
    <w:tmpl w:val="54B87216"/>
    <w:lvl w:ilvl="0" w:tplc="92B4A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E3442"/>
    <w:multiLevelType w:val="hybridMultilevel"/>
    <w:tmpl w:val="2DF4736A"/>
    <w:lvl w:ilvl="0" w:tplc="9E74692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324F2"/>
    <w:multiLevelType w:val="hybridMultilevel"/>
    <w:tmpl w:val="BC2EDD36"/>
    <w:lvl w:ilvl="0" w:tplc="34BA55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731C4"/>
    <w:multiLevelType w:val="hybridMultilevel"/>
    <w:tmpl w:val="9BA2F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3AF4"/>
    <w:multiLevelType w:val="hybridMultilevel"/>
    <w:tmpl w:val="A208747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0356A1"/>
    <w:multiLevelType w:val="hybridMultilevel"/>
    <w:tmpl w:val="0B424136"/>
    <w:lvl w:ilvl="0" w:tplc="40F69F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6EA6"/>
    <w:multiLevelType w:val="hybridMultilevel"/>
    <w:tmpl w:val="A28EC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7769"/>
    <w:multiLevelType w:val="hybridMultilevel"/>
    <w:tmpl w:val="7EC4BBB6"/>
    <w:lvl w:ilvl="0" w:tplc="D7F0B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C2725D"/>
    <w:multiLevelType w:val="hybridMultilevel"/>
    <w:tmpl w:val="CB483FD6"/>
    <w:lvl w:ilvl="0" w:tplc="2700B4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15DD6"/>
    <w:multiLevelType w:val="hybridMultilevel"/>
    <w:tmpl w:val="A1AA64D6"/>
    <w:lvl w:ilvl="0" w:tplc="D00C17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33E086C"/>
    <w:multiLevelType w:val="hybridMultilevel"/>
    <w:tmpl w:val="20AE129C"/>
    <w:lvl w:ilvl="0" w:tplc="9B8279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CE1DF6"/>
    <w:multiLevelType w:val="hybridMultilevel"/>
    <w:tmpl w:val="56D244D6"/>
    <w:lvl w:ilvl="0" w:tplc="A0205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632CA"/>
    <w:multiLevelType w:val="hybridMultilevel"/>
    <w:tmpl w:val="84E83E6C"/>
    <w:lvl w:ilvl="0" w:tplc="D334E89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4C81"/>
    <w:multiLevelType w:val="hybridMultilevel"/>
    <w:tmpl w:val="65A0422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260C5"/>
    <w:multiLevelType w:val="hybridMultilevel"/>
    <w:tmpl w:val="457E645E"/>
    <w:lvl w:ilvl="0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02017D"/>
    <w:multiLevelType w:val="hybridMultilevel"/>
    <w:tmpl w:val="FFB6A858"/>
    <w:lvl w:ilvl="0" w:tplc="8CB6BC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81397E"/>
    <w:multiLevelType w:val="hybridMultilevel"/>
    <w:tmpl w:val="B0506192"/>
    <w:lvl w:ilvl="0" w:tplc="730E61D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237A20"/>
    <w:multiLevelType w:val="hybridMultilevel"/>
    <w:tmpl w:val="98C2CD68"/>
    <w:lvl w:ilvl="0" w:tplc="3CC6E5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11304D"/>
    <w:multiLevelType w:val="hybridMultilevel"/>
    <w:tmpl w:val="51A815AC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44"/>
  </w:num>
  <w:num w:numId="5">
    <w:abstractNumId w:val="24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30"/>
  </w:num>
  <w:num w:numId="14">
    <w:abstractNumId w:val="12"/>
  </w:num>
  <w:num w:numId="15">
    <w:abstractNumId w:val="17"/>
  </w:num>
  <w:num w:numId="16">
    <w:abstractNumId w:val="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3"/>
  </w:num>
  <w:num w:numId="20">
    <w:abstractNumId w:val="23"/>
  </w:num>
  <w:num w:numId="21">
    <w:abstractNumId w:val="27"/>
  </w:num>
  <w:num w:numId="22">
    <w:abstractNumId w:val="21"/>
  </w:num>
  <w:num w:numId="23">
    <w:abstractNumId w:val="14"/>
  </w:num>
  <w:num w:numId="24">
    <w:abstractNumId w:val="41"/>
  </w:num>
  <w:num w:numId="25">
    <w:abstractNumId w:val="22"/>
  </w:num>
  <w:num w:numId="26">
    <w:abstractNumId w:val="25"/>
  </w:num>
  <w:num w:numId="27">
    <w:abstractNumId w:val="11"/>
  </w:num>
  <w:num w:numId="28">
    <w:abstractNumId w:val="39"/>
  </w:num>
  <w:num w:numId="29">
    <w:abstractNumId w:val="40"/>
  </w:num>
  <w:num w:numId="30">
    <w:abstractNumId w:val="5"/>
  </w:num>
  <w:num w:numId="31">
    <w:abstractNumId w:val="1"/>
  </w:num>
  <w:num w:numId="32">
    <w:abstractNumId w:val="36"/>
  </w:num>
  <w:num w:numId="33">
    <w:abstractNumId w:val="19"/>
  </w:num>
  <w:num w:numId="34">
    <w:abstractNumId w:val="20"/>
  </w:num>
  <w:num w:numId="35">
    <w:abstractNumId w:val="33"/>
  </w:num>
  <w:num w:numId="36">
    <w:abstractNumId w:val="26"/>
  </w:num>
  <w:num w:numId="37">
    <w:abstractNumId w:val="37"/>
  </w:num>
  <w:num w:numId="38">
    <w:abstractNumId w:val="13"/>
  </w:num>
  <w:num w:numId="39">
    <w:abstractNumId w:val="4"/>
  </w:num>
  <w:num w:numId="40">
    <w:abstractNumId w:val="0"/>
  </w:num>
  <w:num w:numId="41">
    <w:abstractNumId w:val="31"/>
  </w:num>
  <w:num w:numId="42">
    <w:abstractNumId w:val="42"/>
  </w:num>
  <w:num w:numId="43">
    <w:abstractNumId w:val="3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69"/>
    <w:rsid w:val="000133EE"/>
    <w:rsid w:val="00026A8A"/>
    <w:rsid w:val="0003009D"/>
    <w:rsid w:val="00036E41"/>
    <w:rsid w:val="00041677"/>
    <w:rsid w:val="000428BF"/>
    <w:rsid w:val="000506C8"/>
    <w:rsid w:val="0005626A"/>
    <w:rsid w:val="00066937"/>
    <w:rsid w:val="0007208F"/>
    <w:rsid w:val="0009055D"/>
    <w:rsid w:val="00093E7F"/>
    <w:rsid w:val="00094F01"/>
    <w:rsid w:val="000A3736"/>
    <w:rsid w:val="000B0E3B"/>
    <w:rsid w:val="000B110B"/>
    <w:rsid w:val="000D4FDB"/>
    <w:rsid w:val="000F529C"/>
    <w:rsid w:val="000F5CE4"/>
    <w:rsid w:val="001116AD"/>
    <w:rsid w:val="0011465A"/>
    <w:rsid w:val="00121D62"/>
    <w:rsid w:val="00137C7E"/>
    <w:rsid w:val="00140170"/>
    <w:rsid w:val="00156AF3"/>
    <w:rsid w:val="0017458A"/>
    <w:rsid w:val="00187CE5"/>
    <w:rsid w:val="001B4957"/>
    <w:rsid w:val="001C540A"/>
    <w:rsid w:val="001C75A6"/>
    <w:rsid w:val="001D16D7"/>
    <w:rsid w:val="001D19BC"/>
    <w:rsid w:val="001D621C"/>
    <w:rsid w:val="001E0F7F"/>
    <w:rsid w:val="002034FE"/>
    <w:rsid w:val="002172E1"/>
    <w:rsid w:val="002222F1"/>
    <w:rsid w:val="00223405"/>
    <w:rsid w:val="00224051"/>
    <w:rsid w:val="002249E2"/>
    <w:rsid w:val="0024385A"/>
    <w:rsid w:val="00246393"/>
    <w:rsid w:val="00246EE3"/>
    <w:rsid w:val="002511EE"/>
    <w:rsid w:val="002533B9"/>
    <w:rsid w:val="002649B1"/>
    <w:rsid w:val="00270F02"/>
    <w:rsid w:val="00285520"/>
    <w:rsid w:val="002A0EB1"/>
    <w:rsid w:val="002A37CF"/>
    <w:rsid w:val="002B0FB3"/>
    <w:rsid w:val="002B40C7"/>
    <w:rsid w:val="002B621D"/>
    <w:rsid w:val="002B708C"/>
    <w:rsid w:val="002C29AC"/>
    <w:rsid w:val="002C5EF0"/>
    <w:rsid w:val="002D00C8"/>
    <w:rsid w:val="002D0B36"/>
    <w:rsid w:val="002D349D"/>
    <w:rsid w:val="002F14D2"/>
    <w:rsid w:val="002F3E31"/>
    <w:rsid w:val="00305E90"/>
    <w:rsid w:val="003353C6"/>
    <w:rsid w:val="00347E2F"/>
    <w:rsid w:val="00363821"/>
    <w:rsid w:val="0036537D"/>
    <w:rsid w:val="00373382"/>
    <w:rsid w:val="00384C20"/>
    <w:rsid w:val="003C348A"/>
    <w:rsid w:val="003D0AD1"/>
    <w:rsid w:val="003D1464"/>
    <w:rsid w:val="003D2E6D"/>
    <w:rsid w:val="003F7776"/>
    <w:rsid w:val="00402F64"/>
    <w:rsid w:val="004060D6"/>
    <w:rsid w:val="00407831"/>
    <w:rsid w:val="00411461"/>
    <w:rsid w:val="00416BD2"/>
    <w:rsid w:val="004233E2"/>
    <w:rsid w:val="00427B1A"/>
    <w:rsid w:val="00431951"/>
    <w:rsid w:val="00440337"/>
    <w:rsid w:val="00451751"/>
    <w:rsid w:val="00460D02"/>
    <w:rsid w:val="00474587"/>
    <w:rsid w:val="00482525"/>
    <w:rsid w:val="00487EC4"/>
    <w:rsid w:val="004A0473"/>
    <w:rsid w:val="004A554C"/>
    <w:rsid w:val="004A6727"/>
    <w:rsid w:val="004E230C"/>
    <w:rsid w:val="004F3E6B"/>
    <w:rsid w:val="004F60D8"/>
    <w:rsid w:val="0050312F"/>
    <w:rsid w:val="005108D5"/>
    <w:rsid w:val="00516624"/>
    <w:rsid w:val="00517CEA"/>
    <w:rsid w:val="005248F4"/>
    <w:rsid w:val="0052622D"/>
    <w:rsid w:val="00526382"/>
    <w:rsid w:val="00531002"/>
    <w:rsid w:val="00542F16"/>
    <w:rsid w:val="00544353"/>
    <w:rsid w:val="0055292E"/>
    <w:rsid w:val="00556B9F"/>
    <w:rsid w:val="0056523D"/>
    <w:rsid w:val="00565C14"/>
    <w:rsid w:val="00574E67"/>
    <w:rsid w:val="00593E68"/>
    <w:rsid w:val="005A7698"/>
    <w:rsid w:val="005B6B37"/>
    <w:rsid w:val="005C251B"/>
    <w:rsid w:val="005C60F5"/>
    <w:rsid w:val="005C7035"/>
    <w:rsid w:val="005D2B9D"/>
    <w:rsid w:val="005D7FA9"/>
    <w:rsid w:val="005E0265"/>
    <w:rsid w:val="005E6068"/>
    <w:rsid w:val="005E771D"/>
    <w:rsid w:val="005F4605"/>
    <w:rsid w:val="005F5E88"/>
    <w:rsid w:val="00601962"/>
    <w:rsid w:val="00603541"/>
    <w:rsid w:val="00607491"/>
    <w:rsid w:val="0061252B"/>
    <w:rsid w:val="00613D86"/>
    <w:rsid w:val="00652116"/>
    <w:rsid w:val="00677BA6"/>
    <w:rsid w:val="006827AF"/>
    <w:rsid w:val="00682C06"/>
    <w:rsid w:val="0068422F"/>
    <w:rsid w:val="00692C44"/>
    <w:rsid w:val="00694FA2"/>
    <w:rsid w:val="00696AB9"/>
    <w:rsid w:val="00697750"/>
    <w:rsid w:val="006A459B"/>
    <w:rsid w:val="006A4F46"/>
    <w:rsid w:val="006B1AC8"/>
    <w:rsid w:val="006E0480"/>
    <w:rsid w:val="006F1470"/>
    <w:rsid w:val="006F528A"/>
    <w:rsid w:val="006F544B"/>
    <w:rsid w:val="00703D40"/>
    <w:rsid w:val="007113F6"/>
    <w:rsid w:val="00721B49"/>
    <w:rsid w:val="007269F5"/>
    <w:rsid w:val="00727469"/>
    <w:rsid w:val="00750DA6"/>
    <w:rsid w:val="00754C4B"/>
    <w:rsid w:val="00770E33"/>
    <w:rsid w:val="00782A46"/>
    <w:rsid w:val="00787987"/>
    <w:rsid w:val="007965BE"/>
    <w:rsid w:val="007D4C51"/>
    <w:rsid w:val="007E2EA6"/>
    <w:rsid w:val="007E4F8E"/>
    <w:rsid w:val="007F01A4"/>
    <w:rsid w:val="008117A2"/>
    <w:rsid w:val="00840897"/>
    <w:rsid w:val="00843EC3"/>
    <w:rsid w:val="00851131"/>
    <w:rsid w:val="00854B83"/>
    <w:rsid w:val="00860A6C"/>
    <w:rsid w:val="00861029"/>
    <w:rsid w:val="00870062"/>
    <w:rsid w:val="0088118B"/>
    <w:rsid w:val="00882E9C"/>
    <w:rsid w:val="00886F17"/>
    <w:rsid w:val="00894910"/>
    <w:rsid w:val="008A25BB"/>
    <w:rsid w:val="008A52F5"/>
    <w:rsid w:val="008B5B82"/>
    <w:rsid w:val="008C4AE5"/>
    <w:rsid w:val="008F0C08"/>
    <w:rsid w:val="00900143"/>
    <w:rsid w:val="00901FE2"/>
    <w:rsid w:val="00916A5E"/>
    <w:rsid w:val="00920A28"/>
    <w:rsid w:val="00922EA2"/>
    <w:rsid w:val="00925BB5"/>
    <w:rsid w:val="009309D7"/>
    <w:rsid w:val="00930D3F"/>
    <w:rsid w:val="0097524F"/>
    <w:rsid w:val="00984672"/>
    <w:rsid w:val="00990170"/>
    <w:rsid w:val="009917E4"/>
    <w:rsid w:val="009A55AF"/>
    <w:rsid w:val="009A7B34"/>
    <w:rsid w:val="009B0098"/>
    <w:rsid w:val="009B19BE"/>
    <w:rsid w:val="009B6D8B"/>
    <w:rsid w:val="009B7147"/>
    <w:rsid w:val="009C4E74"/>
    <w:rsid w:val="009C4F6F"/>
    <w:rsid w:val="009C733C"/>
    <w:rsid w:val="009D25B7"/>
    <w:rsid w:val="009D3478"/>
    <w:rsid w:val="009D5041"/>
    <w:rsid w:val="009D7A48"/>
    <w:rsid w:val="009E3DF4"/>
    <w:rsid w:val="009E44EC"/>
    <w:rsid w:val="009F23F8"/>
    <w:rsid w:val="009F4A80"/>
    <w:rsid w:val="00A10455"/>
    <w:rsid w:val="00A1099F"/>
    <w:rsid w:val="00A10D74"/>
    <w:rsid w:val="00A21DC8"/>
    <w:rsid w:val="00A37260"/>
    <w:rsid w:val="00A41952"/>
    <w:rsid w:val="00A4484C"/>
    <w:rsid w:val="00A52727"/>
    <w:rsid w:val="00A550C6"/>
    <w:rsid w:val="00A60D4B"/>
    <w:rsid w:val="00A87C89"/>
    <w:rsid w:val="00A94A6E"/>
    <w:rsid w:val="00A953C1"/>
    <w:rsid w:val="00AA2CB0"/>
    <w:rsid w:val="00AA383D"/>
    <w:rsid w:val="00AA64A4"/>
    <w:rsid w:val="00AB31B9"/>
    <w:rsid w:val="00AB6C5A"/>
    <w:rsid w:val="00AE1521"/>
    <w:rsid w:val="00AF0497"/>
    <w:rsid w:val="00AF742E"/>
    <w:rsid w:val="00B070E0"/>
    <w:rsid w:val="00B13F0A"/>
    <w:rsid w:val="00B17568"/>
    <w:rsid w:val="00B20281"/>
    <w:rsid w:val="00B2723E"/>
    <w:rsid w:val="00B278AE"/>
    <w:rsid w:val="00B833F7"/>
    <w:rsid w:val="00B91754"/>
    <w:rsid w:val="00BA333E"/>
    <w:rsid w:val="00BB1E03"/>
    <w:rsid w:val="00BB27E6"/>
    <w:rsid w:val="00BB709F"/>
    <w:rsid w:val="00BC48F7"/>
    <w:rsid w:val="00BC6CD5"/>
    <w:rsid w:val="00BE0CA7"/>
    <w:rsid w:val="00BF6A1D"/>
    <w:rsid w:val="00C156A0"/>
    <w:rsid w:val="00C177F5"/>
    <w:rsid w:val="00C21D83"/>
    <w:rsid w:val="00C27C30"/>
    <w:rsid w:val="00C36ABE"/>
    <w:rsid w:val="00C370BD"/>
    <w:rsid w:val="00C63707"/>
    <w:rsid w:val="00C71A54"/>
    <w:rsid w:val="00C769F6"/>
    <w:rsid w:val="00C76A58"/>
    <w:rsid w:val="00C773D4"/>
    <w:rsid w:val="00C821A3"/>
    <w:rsid w:val="00C8270C"/>
    <w:rsid w:val="00CA2415"/>
    <w:rsid w:val="00CA2629"/>
    <w:rsid w:val="00CA758D"/>
    <w:rsid w:val="00CB7655"/>
    <w:rsid w:val="00CC083B"/>
    <w:rsid w:val="00CC219C"/>
    <w:rsid w:val="00CC4190"/>
    <w:rsid w:val="00CD7A3A"/>
    <w:rsid w:val="00CF1B50"/>
    <w:rsid w:val="00CF4927"/>
    <w:rsid w:val="00D024F5"/>
    <w:rsid w:val="00D02730"/>
    <w:rsid w:val="00D35431"/>
    <w:rsid w:val="00D4173E"/>
    <w:rsid w:val="00D45407"/>
    <w:rsid w:val="00D5668D"/>
    <w:rsid w:val="00D73AE8"/>
    <w:rsid w:val="00D82E99"/>
    <w:rsid w:val="00D85EB5"/>
    <w:rsid w:val="00DC0E52"/>
    <w:rsid w:val="00DC1ACB"/>
    <w:rsid w:val="00DE11A4"/>
    <w:rsid w:val="00DF3869"/>
    <w:rsid w:val="00DF60ED"/>
    <w:rsid w:val="00DF64C1"/>
    <w:rsid w:val="00E102D6"/>
    <w:rsid w:val="00E11F60"/>
    <w:rsid w:val="00E338A9"/>
    <w:rsid w:val="00E41F44"/>
    <w:rsid w:val="00E44AD2"/>
    <w:rsid w:val="00E52A86"/>
    <w:rsid w:val="00E71A2C"/>
    <w:rsid w:val="00E83988"/>
    <w:rsid w:val="00E90F8C"/>
    <w:rsid w:val="00EA266E"/>
    <w:rsid w:val="00EB3172"/>
    <w:rsid w:val="00EE08F4"/>
    <w:rsid w:val="00EE36CE"/>
    <w:rsid w:val="00EE6435"/>
    <w:rsid w:val="00EE68A8"/>
    <w:rsid w:val="00EE7180"/>
    <w:rsid w:val="00EF1D22"/>
    <w:rsid w:val="00EF6BC7"/>
    <w:rsid w:val="00EF7DA4"/>
    <w:rsid w:val="00F04A81"/>
    <w:rsid w:val="00F209E7"/>
    <w:rsid w:val="00F26004"/>
    <w:rsid w:val="00F3791C"/>
    <w:rsid w:val="00F46443"/>
    <w:rsid w:val="00F62612"/>
    <w:rsid w:val="00F62B27"/>
    <w:rsid w:val="00F7171B"/>
    <w:rsid w:val="00F71A95"/>
    <w:rsid w:val="00F90B5B"/>
    <w:rsid w:val="00FA0F53"/>
    <w:rsid w:val="00FA3C9F"/>
    <w:rsid w:val="00FB2B0E"/>
    <w:rsid w:val="00FB4DE7"/>
    <w:rsid w:val="00FC7903"/>
    <w:rsid w:val="00FD17F8"/>
    <w:rsid w:val="00FD3E5D"/>
    <w:rsid w:val="00FE070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75A85"/>
  <w15:chartTrackingRefBased/>
  <w15:docId w15:val="{372D5FB8-DEC3-4432-9BFA-7FD3C78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F38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1A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1A4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7F01A4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6E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E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4672"/>
    <w:rPr>
      <w:color w:val="7F7F7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stpolder@provinciegro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Wetterauw P.</dc:creator>
  <cp:keywords/>
  <dc:description/>
  <cp:lastModifiedBy>Scheper, Inge</cp:lastModifiedBy>
  <cp:revision>2</cp:revision>
  <cp:lastPrinted>2022-06-21T10:03:00Z</cp:lastPrinted>
  <dcterms:created xsi:type="dcterms:W3CDTF">2023-06-01T07:50:00Z</dcterms:created>
  <dcterms:modified xsi:type="dcterms:W3CDTF">2023-06-01T07:50:00Z</dcterms:modified>
</cp:coreProperties>
</file>